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FE" w:rsidRPr="006D161C" w:rsidRDefault="005B7DFE" w:rsidP="006D161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Совета по питанию</w:t>
      </w:r>
    </w:p>
    <w:p w:rsidR="00280820" w:rsidRPr="006D161C" w:rsidRDefault="005B7DFE" w:rsidP="006D161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4618FA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002A4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- 20</w:t>
      </w:r>
      <w:r w:rsidR="002C419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002A46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D161C" w:rsidRDefault="00280820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6D16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0820" w:rsidRDefault="00280820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sz w:val="28"/>
          <w:szCs w:val="28"/>
          <w:lang w:eastAsia="ru-RU"/>
        </w:rPr>
        <w:t>обеспечение качественным питанием обучающихся в школе, создание условий, способствующих укреплению здоровья и формирование навыков правильного здорового и культурного питания, 100% охват</w:t>
      </w:r>
      <w:r w:rsidR="006D161C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горячим питанием.</w:t>
      </w:r>
    </w:p>
    <w:p w:rsidR="00280820" w:rsidRPr="006D161C" w:rsidRDefault="00280820" w:rsidP="006D161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6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280820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качественное, сбалансированное питание детей;</w:t>
      </w:r>
    </w:p>
    <w:p w:rsidR="00280820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вести пропаганду здорового питания и здорового образа жизни;</w:t>
      </w:r>
    </w:p>
    <w:p w:rsidR="00280820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80820" w:rsidRPr="006D161C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и родителей потребности правильного и культурного питания как неотъемлемой части сохранения и укрепления здоровья.</w:t>
      </w:r>
    </w:p>
    <w:p w:rsidR="006D161C" w:rsidRPr="006D161C" w:rsidRDefault="006D161C" w:rsidP="006D161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885" w:type="dxa"/>
        <w:tblLook w:val="04A0" w:firstRow="1" w:lastRow="0" w:firstColumn="1" w:lastColumn="0" w:noHBand="0" w:noVBand="1"/>
      </w:tblPr>
      <w:tblGrid>
        <w:gridCol w:w="795"/>
        <w:gridCol w:w="4665"/>
        <w:gridCol w:w="1815"/>
        <w:gridCol w:w="2610"/>
      </w:tblGrid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работы Совета по питанию.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по организации горячего питания в школе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6D161C" w:rsidP="000A029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питания учащихся групп продленного дня. Выполнение норм питания.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0" w:type="dxa"/>
            <w:hideMark/>
          </w:tcPr>
          <w:p w:rsidR="00280820" w:rsidRPr="006D161C" w:rsidRDefault="006D161C" w:rsidP="000A029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учащихся, их законных представителей по вопросам организации горячего питания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вопроса организации горячего питания на совещании при директоре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10" w:type="dxa"/>
            <w:hideMark/>
          </w:tcPr>
          <w:p w:rsidR="00280820" w:rsidRPr="006D161C" w:rsidRDefault="006D161C" w:rsidP="000A029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норм питания уч-ся. Контроль качества горячего питания. 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10" w:type="dxa"/>
            <w:hideMark/>
          </w:tcPr>
          <w:p w:rsidR="00280820" w:rsidRPr="006D161C" w:rsidRDefault="000A029F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АХЧ, </w:t>
            </w:r>
            <w:proofErr w:type="spellStart"/>
            <w:r w:rsidR="00280820"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80820"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 на родительских собраниях о состоянии организации горячего питания детей, работы столовых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 руководители,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проведением в зимне-весенний период С-витаминизации готовой продукции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декабрь-май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Выступление на педагогическом совете «Качество организации горячего питания в школе».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10" w:type="dxa"/>
            <w:hideMark/>
          </w:tcPr>
          <w:p w:rsidR="00280820" w:rsidRPr="006D161C" w:rsidRDefault="006D161C" w:rsidP="00C97E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Проверка документации по </w:t>
            </w: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осуществлению контроля за качеством и безопасностью питания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2610" w:type="dxa"/>
            <w:hideMark/>
          </w:tcPr>
          <w:p w:rsidR="00280820" w:rsidRPr="006D161C" w:rsidRDefault="00C97EF2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E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</w:t>
            </w:r>
            <w:r w:rsidRPr="00C97E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директора по АХЧ 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  обеспеченности пищеблока моющими средствами, спецодеждой, посудой и инвентарём, состояния материально- технической базы пищеблоков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6D161C" w:rsidRPr="006D161C" w:rsidRDefault="001C72D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Власов А.Н.</w:t>
            </w:r>
            <w:r w:rsid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ЗДАХЧ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материалов  о здоровом питании на сайте и стендах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  <w:p w:rsidR="00280820" w:rsidRP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выполнением двухнедельного меню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280820" w:rsidRPr="006D161C" w:rsidRDefault="0079156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отпуском приготовленных блюд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280820" w:rsidRPr="006D161C" w:rsidRDefault="0079156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охвата учащихся горячим питанием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месяц</w:t>
            </w:r>
          </w:p>
        </w:tc>
        <w:tc>
          <w:tcPr>
            <w:tcW w:w="2610" w:type="dxa"/>
            <w:hideMark/>
          </w:tcPr>
          <w:p w:rsidR="006D161C" w:rsidRDefault="006D161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 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</w:tc>
      </w:tr>
      <w:tr w:rsidR="00280820" w:rsidRPr="006D161C" w:rsidTr="006D161C">
        <w:tc>
          <w:tcPr>
            <w:tcW w:w="79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6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санитарно-гигиеническим  состоянием столовой и буфета</w:t>
            </w:r>
          </w:p>
        </w:tc>
        <w:tc>
          <w:tcPr>
            <w:tcW w:w="1815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10" w:type="dxa"/>
            <w:hideMark/>
          </w:tcPr>
          <w:p w:rsidR="00280820" w:rsidRPr="006D161C" w:rsidRDefault="00280820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16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по питанию,</w:t>
            </w:r>
          </w:p>
          <w:p w:rsidR="00280820" w:rsidRPr="006D161C" w:rsidRDefault="0079156C" w:rsidP="006D16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5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</w:tbl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51EE" w:rsidRDefault="000A51EE" w:rsidP="000A51E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Ознакомлены:</w:t>
      </w:r>
    </w:p>
    <w:p w:rsidR="000A51EE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Шамсутдинова А.Н.</w:t>
      </w:r>
    </w:p>
    <w:p w:rsidR="000A51EE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Бедняжкина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М.Н.</w:t>
      </w:r>
    </w:p>
    <w:p w:rsidR="0079156C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Назарова О.Н.</w:t>
      </w:r>
    </w:p>
    <w:p w:rsidR="0079156C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Гайнуллина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Г.М.</w:t>
      </w:r>
    </w:p>
    <w:p w:rsidR="0079156C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Кураева И.В.</w:t>
      </w:r>
    </w:p>
    <w:p w:rsidR="0079156C" w:rsidRDefault="0079156C" w:rsidP="00700779">
      <w:pPr>
        <w:spacing w:after="0" w:line="60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Ямщикова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Н.С.</w:t>
      </w:r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D161C" w:rsidRDefault="006D161C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4BD" w:rsidRPr="006D161C" w:rsidRDefault="006634BD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4BD" w:rsidRPr="006D161C" w:rsidRDefault="006634BD" w:rsidP="006D161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634BD" w:rsidRPr="006D161C" w:rsidSect="006D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3C7"/>
    <w:multiLevelType w:val="hybridMultilevel"/>
    <w:tmpl w:val="1ABC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C33B5"/>
    <w:multiLevelType w:val="multilevel"/>
    <w:tmpl w:val="E6E47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C08B1"/>
    <w:multiLevelType w:val="multilevel"/>
    <w:tmpl w:val="1D6A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05A5F"/>
    <w:multiLevelType w:val="multilevel"/>
    <w:tmpl w:val="52CC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D4349"/>
    <w:multiLevelType w:val="multilevel"/>
    <w:tmpl w:val="1EB4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1458D5"/>
    <w:multiLevelType w:val="multilevel"/>
    <w:tmpl w:val="35EC2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82701"/>
    <w:multiLevelType w:val="multilevel"/>
    <w:tmpl w:val="2CD6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D67AD"/>
    <w:multiLevelType w:val="hybridMultilevel"/>
    <w:tmpl w:val="4F18D0B6"/>
    <w:lvl w:ilvl="0" w:tplc="AB2AEAF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518FE"/>
    <w:multiLevelType w:val="multilevel"/>
    <w:tmpl w:val="F048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8E69A2"/>
    <w:multiLevelType w:val="multilevel"/>
    <w:tmpl w:val="7058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225A7"/>
    <w:multiLevelType w:val="hybridMultilevel"/>
    <w:tmpl w:val="5774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69B0"/>
    <w:multiLevelType w:val="multilevel"/>
    <w:tmpl w:val="C0D2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E06313"/>
    <w:multiLevelType w:val="multilevel"/>
    <w:tmpl w:val="3902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674993"/>
    <w:multiLevelType w:val="multilevel"/>
    <w:tmpl w:val="C2E45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5"/>
  </w:num>
  <w:num w:numId="5">
    <w:abstractNumId w:val="12"/>
  </w:num>
  <w:num w:numId="6">
    <w:abstractNumId w:val="11"/>
    <w:lvlOverride w:ilvl="0">
      <w:startOverride w:val="2"/>
    </w:lvlOverride>
  </w:num>
  <w:num w:numId="7">
    <w:abstractNumId w:val="1"/>
  </w:num>
  <w:num w:numId="8">
    <w:abstractNumId w:val="9"/>
  </w:num>
  <w:num w:numId="9">
    <w:abstractNumId w:val="6"/>
  </w:num>
  <w:num w:numId="10">
    <w:abstractNumId w:val="8"/>
    <w:lvlOverride w:ilvl="0">
      <w:startOverride w:val="2"/>
    </w:lvlOverride>
  </w:num>
  <w:num w:numId="11">
    <w:abstractNumId w:val="13"/>
    <w:lvlOverride w:ilvl="0">
      <w:startOverride w:val="3"/>
    </w:lvlOverride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86"/>
    <w:rsid w:val="00002A46"/>
    <w:rsid w:val="0001223A"/>
    <w:rsid w:val="00021A86"/>
    <w:rsid w:val="000A029F"/>
    <w:rsid w:val="000A51EE"/>
    <w:rsid w:val="00103E56"/>
    <w:rsid w:val="001C72DC"/>
    <w:rsid w:val="00280820"/>
    <w:rsid w:val="002C4195"/>
    <w:rsid w:val="002E192D"/>
    <w:rsid w:val="004618FA"/>
    <w:rsid w:val="004C32F5"/>
    <w:rsid w:val="005B7DFE"/>
    <w:rsid w:val="0061687F"/>
    <w:rsid w:val="006634BD"/>
    <w:rsid w:val="006D161C"/>
    <w:rsid w:val="00700779"/>
    <w:rsid w:val="00702FE8"/>
    <w:rsid w:val="0079156C"/>
    <w:rsid w:val="007A548A"/>
    <w:rsid w:val="007F7004"/>
    <w:rsid w:val="00837F2F"/>
    <w:rsid w:val="008A0740"/>
    <w:rsid w:val="009B2789"/>
    <w:rsid w:val="009C2ACD"/>
    <w:rsid w:val="00B2674E"/>
    <w:rsid w:val="00C97EF2"/>
    <w:rsid w:val="00CA7C45"/>
    <w:rsid w:val="00D53857"/>
    <w:rsid w:val="00D8313B"/>
    <w:rsid w:val="00E32D81"/>
    <w:rsid w:val="00E503F1"/>
    <w:rsid w:val="00F05AB5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95BFE-4D30-40DF-81B7-4BDFBA0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2FE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80820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D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D7929-C476-4D71-A405-F985E066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Учетная запись Майкрософт</cp:lastModifiedBy>
  <cp:revision>2</cp:revision>
  <cp:lastPrinted>2018-09-11T07:09:00Z</cp:lastPrinted>
  <dcterms:created xsi:type="dcterms:W3CDTF">2022-09-05T13:59:00Z</dcterms:created>
  <dcterms:modified xsi:type="dcterms:W3CDTF">2022-09-05T13:59:00Z</dcterms:modified>
</cp:coreProperties>
</file>